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CA09" w14:textId="77777777" w:rsidR="00814B6F" w:rsidRDefault="00814B6F" w:rsidP="0019575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ENGLISH FOR INTERNATIONAL COMMUNICATION</w:t>
      </w:r>
    </w:p>
    <w:p w14:paraId="0AD98B5F" w14:textId="77777777" w:rsidR="00814B6F" w:rsidRDefault="00195750" w:rsidP="0019575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TOPIC PROPOSALS </w:t>
      </w:r>
    </w:p>
    <w:p w14:paraId="56C475A8" w14:textId="77777777" w:rsidR="00195750" w:rsidRDefault="00195750" w:rsidP="0019575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</w:p>
    <w:p w14:paraId="49E28612" w14:textId="1FDE95E5" w:rsidR="0029742E" w:rsidRPr="00195750" w:rsidRDefault="00195750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195750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Over the coming academic year, we will be holding 3-4 events. These might be a simulation of a negotiation, a UN panel meeting a round table or a debate. We have to decide the topic and focus of these events.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During class today, you made several proposals. I have added to these some more sent by email. If you have any others to add to the list, please send your suggestions by email by Monday evening so I can update the list. What I would like to do for the first 20 minutes on Tuesday</w:t>
      </w:r>
      <w:r w:rsidR="00BF2739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14th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, is draw up a short list of topics and identify the topic of the first debate/discussion/simulation. Please make your own shortlist of FOUR topics and be prepared to discuss why these would be the best topics for debate.</w:t>
      </w:r>
    </w:p>
    <w:p w14:paraId="123E4ACA" w14:textId="77777777" w:rsidR="00195750" w:rsidRPr="0029742E" w:rsidRDefault="00195750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</w:p>
    <w:p w14:paraId="7AC7F096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 w:rsidRPr="0029742E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International </w:t>
      </w:r>
      <w:proofErr w:type="spellStart"/>
      <w:r w:rsidRPr="0029742E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Organisations</w:t>
      </w:r>
      <w:proofErr w:type="spellEnd"/>
      <w:r w:rsidRPr="0029742E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 Double Standards</w:t>
      </w:r>
    </w:p>
    <w:p w14:paraId="63659616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Narrowing down to a single institution (reform?)</w:t>
      </w:r>
    </w:p>
    <w:p w14:paraId="4B3BC3E6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4ED73CB3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International community’s response to a particular ongoing crisis</w:t>
      </w:r>
    </w:p>
    <w:p w14:paraId="32407951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Ebola, Gaza, Syria, IS, …</w:t>
      </w:r>
    </w:p>
    <w:p w14:paraId="6E7AED8B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7CF7D485" w14:textId="77777777" w:rsidR="0029742E" w:rsidRP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 w:rsidRPr="0029742E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Human Trafficking</w:t>
      </w:r>
    </w:p>
    <w:p w14:paraId="4AA0E93A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South America</w:t>
      </w:r>
    </w:p>
    <w:p w14:paraId="1A203A1A" w14:textId="77777777" w:rsidR="0029742E" w:rsidRP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</w:p>
    <w:p w14:paraId="6161BDBA" w14:textId="77777777" w:rsidR="0029742E" w:rsidRP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29742E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MDGs</w:t>
      </w:r>
    </w:p>
    <w:p w14:paraId="7DB870F1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29742E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Where are we now??</w:t>
      </w: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Where do we go from here?</w:t>
      </w:r>
    </w:p>
    <w:p w14:paraId="27D1CEBB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36F4951B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Food Security</w:t>
      </w:r>
    </w:p>
    <w:p w14:paraId="6008F6FC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29742E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GMOs</w:t>
      </w:r>
      <w:r w:rsidR="00195750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?</w:t>
      </w:r>
    </w:p>
    <w:p w14:paraId="52F81B01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1330E010" w14:textId="77777777" w:rsidR="0029742E" w:rsidRP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 w:rsidRPr="0029742E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Refugees </w:t>
      </w:r>
    </w:p>
    <w:p w14:paraId="55109277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The Dublin System</w:t>
      </w:r>
    </w:p>
    <w:p w14:paraId="77CFB219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75F0653C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China’s New Colonialism in Africa</w:t>
      </w:r>
    </w:p>
    <w:p w14:paraId="2268AE41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</w:p>
    <w:p w14:paraId="24F1A60B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Child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Labour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 (ILO?)</w:t>
      </w:r>
    </w:p>
    <w:p w14:paraId="657BB0D6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</w:p>
    <w:p w14:paraId="553BEE76" w14:textId="77777777" w:rsidR="0029742E" w:rsidRDefault="0029742E" w:rsidP="00814B6F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Lgbt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 xml:space="preserve"> Rights</w:t>
      </w:r>
    </w:p>
    <w:p w14:paraId="77381435" w14:textId="77777777" w:rsidR="0029742E" w:rsidRDefault="00F94D0E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Marriage? Adoption??</w:t>
      </w:r>
    </w:p>
    <w:p w14:paraId="3D6C324F" w14:textId="77777777" w:rsidR="00195750" w:rsidRDefault="00195750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7AD2E0AE" w14:textId="77777777" w:rsidR="00195750" w:rsidRDefault="00195750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07026734" w14:textId="77777777" w:rsidR="00195750" w:rsidRDefault="00195750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023DF044" w14:textId="77777777" w:rsidR="00195750" w:rsidRDefault="00195750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Here are three more suggestions from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Antonella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who was unable to come to the first lesson, which all fall under </w:t>
      </w:r>
    </w:p>
    <w:p w14:paraId="1D3700ED" w14:textId="77777777" w:rsidR="00195750" w:rsidRDefault="00195750" w:rsidP="00814B6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622B3B9F" w14:textId="77777777" w:rsidR="00195750" w:rsidRDefault="00195750" w:rsidP="00195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- Immigration: policies towards migrants in a global world</w:t>
      </w:r>
    </w:p>
    <w:p w14:paraId="2F9B2418" w14:textId="77777777" w:rsidR="00195750" w:rsidRDefault="00195750" w:rsidP="001957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- Isis, and the shadow of terrorism</w:t>
      </w:r>
    </w:p>
    <w:p w14:paraId="6DC484AF" w14:textId="77777777" w:rsidR="00195750" w:rsidRPr="00814B6F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Calibri" w:hAnsi="Calibri" w:cs="Calibri"/>
          <w:sz w:val="30"/>
          <w:szCs w:val="30"/>
          <w:lang w:val="en-US"/>
        </w:rPr>
        <w:t>- Environmental policies in the EU</w:t>
      </w:r>
    </w:p>
    <w:p w14:paraId="272310DB" w14:textId="77777777" w:rsidR="00195750" w:rsidRPr="00195750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074A6EF7" w14:textId="77777777" w:rsidR="00195750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4D8F9F32" w14:textId="77777777" w:rsidR="00195750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</w:p>
    <w:p w14:paraId="19DB141D" w14:textId="77777777" w:rsidR="00195750" w:rsidRPr="00195750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195750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And here is a suggestion from Lesley </w:t>
      </w:r>
      <w:proofErr w:type="spellStart"/>
      <w:r w:rsidRPr="00195750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Orme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:</w:t>
      </w:r>
    </w:p>
    <w:p w14:paraId="049F52F0" w14:textId="77777777" w:rsidR="00195750" w:rsidRPr="00814B6F" w:rsidRDefault="00195750" w:rsidP="00195750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</w:pPr>
      <w:r w:rsidRPr="00814B6F">
        <w:rPr>
          <w:rFonts w:ascii="Tahoma" w:eastAsia="Times New Roman" w:hAnsi="Tahoma" w:cs="Tahoma"/>
          <w:b/>
          <w:color w:val="000000"/>
          <w:sz w:val="20"/>
          <w:szCs w:val="20"/>
          <w:lang w:val="en-US" w:eastAsia="it-IT"/>
        </w:rPr>
        <w:t>ARCTIC DEBATE</w:t>
      </w:r>
    </w:p>
    <w:p w14:paraId="6F3D6FB7" w14:textId="77777777" w:rsidR="00195750" w:rsidRPr="00814B6F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T</w:t>
      </w:r>
      <w:r w:rsidRPr="00814B6F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here is another Arctic Conference up in the next couple of months. We could shadow that, do a country positions thing as a starter. I have been doing the UN Convention on the Laws of the Sea with group A (in relation to the Continental Shelf case) and the whole non-ratification by the USA is a very relevant topic, </w:t>
      </w:r>
      <w:proofErr w:type="spellStart"/>
      <w:r w:rsidRPr="00814B6F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esp</w:t>
      </w:r>
      <w:proofErr w:type="spellEnd"/>
      <w:r w:rsidRPr="00814B6F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 xml:space="preserve"> with Hillary Clinton promising to ratify if she gets the Democratic nomination.</w:t>
      </w:r>
    </w:p>
    <w:p w14:paraId="22F3B7F8" w14:textId="77777777" w:rsidR="00195750" w:rsidRDefault="00195750" w:rsidP="001957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</w:pPr>
      <w:r w:rsidRPr="00814B6F">
        <w:rPr>
          <w:rFonts w:ascii="Tahoma" w:eastAsia="Times New Roman" w:hAnsi="Tahoma" w:cs="Tahoma"/>
          <w:color w:val="000000"/>
          <w:sz w:val="20"/>
          <w:szCs w:val="20"/>
          <w:lang w:val="en-US" w:eastAsia="it-IT"/>
        </w:rPr>
        <w:t>Anyway, let me know what you'd like me to do.</w:t>
      </w:r>
    </w:p>
    <w:p w14:paraId="7AE55B90" w14:textId="77777777" w:rsidR="00503E72" w:rsidRDefault="00503E72">
      <w:pPr>
        <w:rPr>
          <w:lang w:val="en-US"/>
        </w:rPr>
      </w:pPr>
    </w:p>
    <w:p w14:paraId="4BF6A58A" w14:textId="77777777" w:rsidR="00814B6F" w:rsidRPr="00814B6F" w:rsidRDefault="00814B6F">
      <w:pPr>
        <w:rPr>
          <w:lang w:val="en-US"/>
        </w:rPr>
      </w:pPr>
    </w:p>
    <w:sectPr w:rsidR="00814B6F" w:rsidRPr="00814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F"/>
    <w:rsid w:val="00195750"/>
    <w:rsid w:val="0029742E"/>
    <w:rsid w:val="00503E72"/>
    <w:rsid w:val="00801E77"/>
    <w:rsid w:val="00814B6F"/>
    <w:rsid w:val="00A86041"/>
    <w:rsid w:val="00BF2739"/>
    <w:rsid w:val="00F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24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</dc:creator>
  <cp:lastModifiedBy>Catherine Riley</cp:lastModifiedBy>
  <cp:revision>3</cp:revision>
  <dcterms:created xsi:type="dcterms:W3CDTF">2014-10-11T09:41:00Z</dcterms:created>
  <dcterms:modified xsi:type="dcterms:W3CDTF">2014-10-11T09:43:00Z</dcterms:modified>
</cp:coreProperties>
</file>